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F91320" w14:paraId="3958EB15" w14:textId="77777777" w:rsidTr="004079A1">
        <w:trPr>
          <w:trHeight w:val="1757"/>
        </w:trPr>
        <w:tc>
          <w:tcPr>
            <w:tcW w:w="3487" w:type="dxa"/>
            <w:tcBorders>
              <w:bottom w:val="single" w:sz="4" w:space="0" w:color="auto"/>
            </w:tcBorders>
            <w:vAlign w:val="bottom"/>
          </w:tcPr>
          <w:p w14:paraId="0E26E685" w14:textId="68BFF310" w:rsidR="00F91320" w:rsidRDefault="00F91320" w:rsidP="004079A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0F96C2B4" wp14:editId="0A4DD955">
                  <wp:extent cx="1145674" cy="933450"/>
                  <wp:effectExtent l="0" t="0" r="0" b="0"/>
                  <wp:docPr id="107446314" name="Image 1" descr="CEBioS - Drup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BioS - Drup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679" cy="935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tcBorders>
              <w:bottom w:val="single" w:sz="4" w:space="0" w:color="auto"/>
            </w:tcBorders>
            <w:vAlign w:val="center"/>
          </w:tcPr>
          <w:p w14:paraId="056632F1" w14:textId="4C2B4D9E" w:rsidR="00F91320" w:rsidRDefault="00F91320" w:rsidP="004079A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F91320">
              <w:rPr>
                <w:rFonts w:ascii="Times New Roman" w:hAnsi="Times New Roman" w:cs="Times New Roman"/>
                <w:sz w:val="36"/>
                <w:szCs w:val="36"/>
              </w:rPr>
              <w:drawing>
                <wp:inline distT="0" distB="0" distL="0" distR="0" wp14:anchorId="344D7F31" wp14:editId="7F04F02E">
                  <wp:extent cx="1492944" cy="720000"/>
                  <wp:effectExtent l="0" t="0" r="0" b="4445"/>
                  <wp:docPr id="15" name="Image 14" descr="Branding National de Guiné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2C12BE-807B-EE77-5AA9-9B983409064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4" descr="Branding National de Guinée">
                            <a:extLst>
                              <a:ext uri="{FF2B5EF4-FFF2-40B4-BE49-F238E27FC236}">
                                <a16:creationId xmlns:a16="http://schemas.microsoft.com/office/drawing/2014/main" id="{362C12BE-807B-EE77-5AA9-9B983409064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944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tcBorders>
              <w:bottom w:val="single" w:sz="4" w:space="0" w:color="auto"/>
            </w:tcBorders>
            <w:vAlign w:val="center"/>
          </w:tcPr>
          <w:p w14:paraId="3CBD0AFD" w14:textId="369D3DE8" w:rsidR="00F91320" w:rsidRDefault="00F91320" w:rsidP="004079A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F91320">
              <w:rPr>
                <w:rFonts w:ascii="Times New Roman" w:hAnsi="Times New Roman" w:cs="Times New Roman"/>
                <w:sz w:val="36"/>
                <w:szCs w:val="36"/>
              </w:rPr>
              <w:drawing>
                <wp:inline distT="0" distB="0" distL="0" distR="0" wp14:anchorId="495CCEB0" wp14:editId="7C66CA2A">
                  <wp:extent cx="1625846" cy="720000"/>
                  <wp:effectExtent l="0" t="0" r="0" b="4445"/>
                  <wp:docPr id="12" name="Image 11" descr="CHM Logo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17EA32F-2573-F27C-EFFF-A0FF6D71503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1" descr="CHM Logo">
                            <a:extLst>
                              <a:ext uri="{FF2B5EF4-FFF2-40B4-BE49-F238E27FC236}">
                                <a16:creationId xmlns:a16="http://schemas.microsoft.com/office/drawing/2014/main" id="{617EA32F-2573-F27C-EFFF-A0FF6D71503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84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tcBorders>
              <w:bottom w:val="single" w:sz="4" w:space="0" w:color="auto"/>
            </w:tcBorders>
          </w:tcPr>
          <w:p w14:paraId="3B5B51AB" w14:textId="6EAB7790" w:rsidR="00F91320" w:rsidRDefault="00F91320" w:rsidP="00F9132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AE70D2" w:rsidRPr="00AE70D2" w14:paraId="53F43398" w14:textId="77777777" w:rsidTr="004079A1">
        <w:tc>
          <w:tcPr>
            <w:tcW w:w="13948" w:type="dxa"/>
            <w:gridSpan w:val="4"/>
          </w:tcPr>
          <w:p w14:paraId="6456B62D" w14:textId="77777777" w:rsidR="004079A1" w:rsidRDefault="004079A1" w:rsidP="00AE70D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11430A70" w14:textId="255C6335" w:rsidR="00AE70D2" w:rsidRPr="004079A1" w:rsidRDefault="004079A1" w:rsidP="00AE70D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4079A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MINISTERE DE L’ENVIRONNEMENT ET DU DEVELOPPEMENT DURABLE (MEDD)</w:t>
            </w:r>
          </w:p>
        </w:tc>
      </w:tr>
      <w:tr w:rsidR="00F91320" w:rsidRPr="00AE70D2" w14:paraId="3D72CE9A" w14:textId="77777777" w:rsidTr="004079A1">
        <w:tc>
          <w:tcPr>
            <w:tcW w:w="13948" w:type="dxa"/>
            <w:gridSpan w:val="4"/>
          </w:tcPr>
          <w:p w14:paraId="1EFE8CA8" w14:textId="77777777" w:rsidR="004079A1" w:rsidRDefault="004079A1" w:rsidP="00F91320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  <w:p w14:paraId="0D241CD5" w14:textId="171F1893" w:rsidR="00F91320" w:rsidRPr="00AE70D2" w:rsidRDefault="00AE70D2" w:rsidP="00F91320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AE70D2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ATELIER DE LANCEMENT DU SITE WEB CHM</w:t>
            </w:r>
          </w:p>
        </w:tc>
      </w:tr>
      <w:tr w:rsidR="00F91320" w:rsidRPr="00AE70D2" w14:paraId="1BB6F0D6" w14:textId="77777777" w:rsidTr="004079A1">
        <w:tc>
          <w:tcPr>
            <w:tcW w:w="3487" w:type="dxa"/>
          </w:tcPr>
          <w:p w14:paraId="5FFDDD45" w14:textId="77777777" w:rsidR="00AE70D2" w:rsidRDefault="00AE70D2" w:rsidP="00F9132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86CBEC3" w14:textId="777BB5E4" w:rsidR="00F91320" w:rsidRPr="00AE70D2" w:rsidRDefault="00F91320" w:rsidP="00F91320">
            <w:pPr>
              <w:rPr>
                <w:rFonts w:ascii="Times New Roman" w:hAnsi="Times New Roman" w:cs="Times New Roman"/>
                <w:b/>
                <w:bCs/>
              </w:rPr>
            </w:pPr>
            <w:r w:rsidRPr="00AE70D2">
              <w:rPr>
                <w:rFonts w:ascii="Times New Roman" w:hAnsi="Times New Roman" w:cs="Times New Roman"/>
                <w:b/>
                <w:bCs/>
              </w:rPr>
              <w:t>Date : du 05 au 06 avril 2024</w:t>
            </w:r>
          </w:p>
        </w:tc>
        <w:tc>
          <w:tcPr>
            <w:tcW w:w="3487" w:type="dxa"/>
          </w:tcPr>
          <w:p w14:paraId="7EDF305A" w14:textId="77777777" w:rsidR="00F91320" w:rsidRPr="00AE70D2" w:rsidRDefault="00F91320" w:rsidP="00F91320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3487" w:type="dxa"/>
          </w:tcPr>
          <w:p w14:paraId="534EF417" w14:textId="77777777" w:rsidR="00F91320" w:rsidRPr="00AE70D2" w:rsidRDefault="00F91320" w:rsidP="00F91320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3487" w:type="dxa"/>
          </w:tcPr>
          <w:p w14:paraId="16F6F8E4" w14:textId="77777777" w:rsidR="00F91320" w:rsidRPr="00AE70D2" w:rsidRDefault="00F91320" w:rsidP="00F91320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F91320" w:rsidRPr="00AE70D2" w14:paraId="4FB4973E" w14:textId="77777777" w:rsidTr="004079A1">
        <w:tc>
          <w:tcPr>
            <w:tcW w:w="3487" w:type="dxa"/>
          </w:tcPr>
          <w:p w14:paraId="5632C872" w14:textId="13175156" w:rsidR="00F91320" w:rsidRPr="00AE70D2" w:rsidRDefault="00F91320" w:rsidP="00F91320">
            <w:pPr>
              <w:rPr>
                <w:rFonts w:ascii="Times New Roman" w:hAnsi="Times New Roman" w:cs="Times New Roman"/>
                <w:b/>
                <w:bCs/>
              </w:rPr>
            </w:pPr>
            <w:r w:rsidRPr="00AE70D2">
              <w:rPr>
                <w:rFonts w:ascii="Times New Roman" w:hAnsi="Times New Roman" w:cs="Times New Roman"/>
                <w:b/>
                <w:bCs/>
              </w:rPr>
              <w:t xml:space="preserve">Lieu : Hôtel ONOMO </w:t>
            </w:r>
          </w:p>
        </w:tc>
        <w:tc>
          <w:tcPr>
            <w:tcW w:w="3487" w:type="dxa"/>
          </w:tcPr>
          <w:p w14:paraId="7540A2F0" w14:textId="77777777" w:rsidR="00F91320" w:rsidRPr="00AE70D2" w:rsidRDefault="00F91320" w:rsidP="00F91320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3487" w:type="dxa"/>
          </w:tcPr>
          <w:p w14:paraId="4BB7D61C" w14:textId="77777777" w:rsidR="00F91320" w:rsidRPr="00AE70D2" w:rsidRDefault="00F91320" w:rsidP="00F91320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3487" w:type="dxa"/>
          </w:tcPr>
          <w:p w14:paraId="669DD300" w14:textId="77777777" w:rsidR="00F91320" w:rsidRPr="00AE70D2" w:rsidRDefault="00F91320" w:rsidP="00F91320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</w:tbl>
    <w:p w14:paraId="294EADC2" w14:textId="77777777" w:rsidR="00F91320" w:rsidRPr="00AE70D2" w:rsidRDefault="00F91320" w:rsidP="00AE70D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3D82F9" w14:textId="400077D1" w:rsidR="00422257" w:rsidRPr="00AE70D2" w:rsidRDefault="00AE70D2" w:rsidP="0042225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E70D2">
        <w:rPr>
          <w:rFonts w:ascii="Times New Roman" w:hAnsi="Times New Roman" w:cs="Times New Roman"/>
          <w:b/>
          <w:bCs/>
          <w:sz w:val="36"/>
          <w:szCs w:val="36"/>
        </w:rPr>
        <w:t>LISTE DES PARTICIPANTS</w:t>
      </w:r>
    </w:p>
    <w:p w14:paraId="65C70F46" w14:textId="77777777" w:rsidR="00CC114D" w:rsidRPr="00F91320" w:rsidRDefault="00CC114D">
      <w:pPr>
        <w:rPr>
          <w:rFonts w:ascii="Times New Roman" w:hAnsi="Times New Roman" w:cs="Times New Roman"/>
        </w:rPr>
      </w:pPr>
    </w:p>
    <w:tbl>
      <w:tblPr>
        <w:tblStyle w:val="Grilledutableau"/>
        <w:tblW w:w="15021" w:type="dxa"/>
        <w:tblInd w:w="-431" w:type="dxa"/>
        <w:tblLook w:val="04A0" w:firstRow="1" w:lastRow="0" w:firstColumn="1" w:lastColumn="0" w:noHBand="0" w:noVBand="1"/>
      </w:tblPr>
      <w:tblGrid>
        <w:gridCol w:w="576"/>
        <w:gridCol w:w="3955"/>
        <w:gridCol w:w="2268"/>
        <w:gridCol w:w="2127"/>
        <w:gridCol w:w="3402"/>
        <w:gridCol w:w="2693"/>
      </w:tblGrid>
      <w:tr w:rsidR="00AE70D2" w:rsidRPr="00F91320" w14:paraId="1F22200D" w14:textId="15B502E2" w:rsidTr="004079A1">
        <w:tc>
          <w:tcPr>
            <w:tcW w:w="576" w:type="dxa"/>
          </w:tcPr>
          <w:p w14:paraId="24BFDEA6" w14:textId="289DD3DA" w:rsidR="00AE70D2" w:rsidRPr="00AE70D2" w:rsidRDefault="00AE70D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E70D2">
              <w:rPr>
                <w:rFonts w:ascii="Times New Roman" w:hAnsi="Times New Roman" w:cs="Times New Roman"/>
                <w:sz w:val="32"/>
                <w:szCs w:val="32"/>
              </w:rPr>
              <w:t>N°</w:t>
            </w:r>
          </w:p>
        </w:tc>
        <w:tc>
          <w:tcPr>
            <w:tcW w:w="3955" w:type="dxa"/>
          </w:tcPr>
          <w:p w14:paraId="6FCD3C40" w14:textId="74E579E8" w:rsidR="00AE70D2" w:rsidRPr="00AE70D2" w:rsidRDefault="00AE70D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70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PRENOMS ET NOM</w:t>
            </w:r>
          </w:p>
        </w:tc>
        <w:tc>
          <w:tcPr>
            <w:tcW w:w="2268" w:type="dxa"/>
          </w:tcPr>
          <w:p w14:paraId="2F8D5B10" w14:textId="0A9CEC9C" w:rsidR="00AE70D2" w:rsidRPr="00AE70D2" w:rsidRDefault="00AE70D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70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STRUCTURE </w:t>
            </w:r>
          </w:p>
        </w:tc>
        <w:tc>
          <w:tcPr>
            <w:tcW w:w="2127" w:type="dxa"/>
          </w:tcPr>
          <w:p w14:paraId="5CEB395F" w14:textId="165D6A8E" w:rsidR="00AE70D2" w:rsidRPr="00AE70D2" w:rsidRDefault="00AE70D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70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CONTACTE</w:t>
            </w:r>
          </w:p>
        </w:tc>
        <w:tc>
          <w:tcPr>
            <w:tcW w:w="3402" w:type="dxa"/>
          </w:tcPr>
          <w:p w14:paraId="4704D311" w14:textId="21939A56" w:rsidR="00AE70D2" w:rsidRPr="00AE70D2" w:rsidRDefault="00AE70D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70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EMAIL</w:t>
            </w:r>
          </w:p>
        </w:tc>
        <w:tc>
          <w:tcPr>
            <w:tcW w:w="2693" w:type="dxa"/>
          </w:tcPr>
          <w:p w14:paraId="5C3C5B63" w14:textId="7D0598BA" w:rsidR="00AE70D2" w:rsidRPr="00AE70D2" w:rsidRDefault="00AE70D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70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EMARGEMENT</w:t>
            </w:r>
          </w:p>
        </w:tc>
      </w:tr>
      <w:tr w:rsidR="00AE70D2" w:rsidRPr="00F91320" w14:paraId="5BFD6125" w14:textId="128AC327" w:rsidTr="004079A1">
        <w:trPr>
          <w:trHeight w:val="850"/>
        </w:trPr>
        <w:tc>
          <w:tcPr>
            <w:tcW w:w="576" w:type="dxa"/>
          </w:tcPr>
          <w:p w14:paraId="0A22D770" w14:textId="40B32C71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55" w:type="dxa"/>
          </w:tcPr>
          <w:p w14:paraId="75AF8D7F" w14:textId="19B7F15D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AD4289C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826E307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6E07536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06D6F01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7B9E88A9" w14:textId="31487047" w:rsidTr="004079A1">
        <w:trPr>
          <w:trHeight w:val="850"/>
        </w:trPr>
        <w:tc>
          <w:tcPr>
            <w:tcW w:w="576" w:type="dxa"/>
          </w:tcPr>
          <w:p w14:paraId="7E2462D0" w14:textId="34BCB29C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55" w:type="dxa"/>
          </w:tcPr>
          <w:p w14:paraId="54EFBA4D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BCAF5D1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444FE3D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5DA1D2F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3081176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7CD03EEE" w14:textId="2792A227" w:rsidTr="004079A1">
        <w:trPr>
          <w:trHeight w:val="850"/>
        </w:trPr>
        <w:tc>
          <w:tcPr>
            <w:tcW w:w="576" w:type="dxa"/>
          </w:tcPr>
          <w:p w14:paraId="68862E81" w14:textId="2ADEC294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55" w:type="dxa"/>
          </w:tcPr>
          <w:p w14:paraId="7EB303DE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4A86944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BDB14DE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EBC6735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F63742E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40615BE3" w14:textId="656CE386" w:rsidTr="004079A1">
        <w:trPr>
          <w:trHeight w:val="850"/>
        </w:trPr>
        <w:tc>
          <w:tcPr>
            <w:tcW w:w="576" w:type="dxa"/>
          </w:tcPr>
          <w:p w14:paraId="38A9ACA0" w14:textId="3EDB82CE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955" w:type="dxa"/>
          </w:tcPr>
          <w:p w14:paraId="60504313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22A1EA7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4E68B9E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B86E08D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D616B37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79347C6C" w14:textId="3D5AE729" w:rsidTr="004079A1">
        <w:trPr>
          <w:trHeight w:val="850"/>
        </w:trPr>
        <w:tc>
          <w:tcPr>
            <w:tcW w:w="576" w:type="dxa"/>
          </w:tcPr>
          <w:p w14:paraId="58025300" w14:textId="0635E6EA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55" w:type="dxa"/>
          </w:tcPr>
          <w:p w14:paraId="6C371465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8164807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9D5E63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DEDDC98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362E2FD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07C596EA" w14:textId="63AAEE9B" w:rsidTr="004079A1">
        <w:trPr>
          <w:trHeight w:val="850"/>
        </w:trPr>
        <w:tc>
          <w:tcPr>
            <w:tcW w:w="576" w:type="dxa"/>
          </w:tcPr>
          <w:p w14:paraId="2EEAA0EB" w14:textId="5CE85CD2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55" w:type="dxa"/>
          </w:tcPr>
          <w:p w14:paraId="7A2C206C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9E4D343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A8966EA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43DF3F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F90A353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13444564" w14:textId="5AD67A06" w:rsidTr="004079A1">
        <w:trPr>
          <w:trHeight w:val="850"/>
        </w:trPr>
        <w:tc>
          <w:tcPr>
            <w:tcW w:w="576" w:type="dxa"/>
          </w:tcPr>
          <w:p w14:paraId="645EFB67" w14:textId="593DDEDF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55" w:type="dxa"/>
          </w:tcPr>
          <w:p w14:paraId="2ADF9CF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F95CE47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117611F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8F5A83F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1140DF8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55FDE04E" w14:textId="2968E279" w:rsidTr="004079A1">
        <w:trPr>
          <w:trHeight w:val="850"/>
        </w:trPr>
        <w:tc>
          <w:tcPr>
            <w:tcW w:w="576" w:type="dxa"/>
          </w:tcPr>
          <w:p w14:paraId="2ACFFB56" w14:textId="359BF125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55" w:type="dxa"/>
          </w:tcPr>
          <w:p w14:paraId="07E9EAF6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3E7953E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6553600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E058CF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7C50DB4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528CDAB4" w14:textId="1DAB92C0" w:rsidTr="004079A1">
        <w:trPr>
          <w:trHeight w:val="850"/>
        </w:trPr>
        <w:tc>
          <w:tcPr>
            <w:tcW w:w="576" w:type="dxa"/>
          </w:tcPr>
          <w:p w14:paraId="25ADDCF8" w14:textId="3A7EF401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55" w:type="dxa"/>
          </w:tcPr>
          <w:p w14:paraId="1A02D9FB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A713B63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500308F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353D7DB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A2999DA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30B44FDA" w14:textId="090032B0" w:rsidTr="004079A1">
        <w:trPr>
          <w:trHeight w:val="850"/>
        </w:trPr>
        <w:tc>
          <w:tcPr>
            <w:tcW w:w="576" w:type="dxa"/>
          </w:tcPr>
          <w:p w14:paraId="5132748D" w14:textId="106B72E5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55" w:type="dxa"/>
          </w:tcPr>
          <w:p w14:paraId="17AE242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EADF1B2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421DE100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F4DA4B4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7A55264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2920CC8B" w14:textId="4C56B8F8" w:rsidTr="004079A1">
        <w:trPr>
          <w:trHeight w:val="850"/>
        </w:trPr>
        <w:tc>
          <w:tcPr>
            <w:tcW w:w="576" w:type="dxa"/>
          </w:tcPr>
          <w:p w14:paraId="18921953" w14:textId="3AE66CF7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55" w:type="dxa"/>
          </w:tcPr>
          <w:p w14:paraId="37E24E0F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FD9652B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20B2D03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1CAB8D0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602D87D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239FBBC6" w14:textId="2637F772" w:rsidTr="004079A1">
        <w:trPr>
          <w:trHeight w:val="850"/>
        </w:trPr>
        <w:tc>
          <w:tcPr>
            <w:tcW w:w="576" w:type="dxa"/>
          </w:tcPr>
          <w:p w14:paraId="0E991280" w14:textId="555874D4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55" w:type="dxa"/>
          </w:tcPr>
          <w:p w14:paraId="216783BB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B355E80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9770580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61AF7C3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C1CA78E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6C72E587" w14:textId="0254D5F2" w:rsidTr="004079A1">
        <w:trPr>
          <w:trHeight w:val="850"/>
        </w:trPr>
        <w:tc>
          <w:tcPr>
            <w:tcW w:w="576" w:type="dxa"/>
          </w:tcPr>
          <w:p w14:paraId="7CE4A8A8" w14:textId="77AE890D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955" w:type="dxa"/>
          </w:tcPr>
          <w:p w14:paraId="6B271D2E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6975A22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7699DE6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9DB4855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BA052D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77B69F9A" w14:textId="20970F93" w:rsidTr="004079A1">
        <w:trPr>
          <w:trHeight w:val="850"/>
        </w:trPr>
        <w:tc>
          <w:tcPr>
            <w:tcW w:w="576" w:type="dxa"/>
          </w:tcPr>
          <w:p w14:paraId="63371267" w14:textId="330C0196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955" w:type="dxa"/>
          </w:tcPr>
          <w:p w14:paraId="52C9E41D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6411F8D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B643718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EA26983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E3D427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2C31C5F1" w14:textId="6F2C02DE" w:rsidTr="004079A1">
        <w:trPr>
          <w:trHeight w:val="850"/>
        </w:trPr>
        <w:tc>
          <w:tcPr>
            <w:tcW w:w="576" w:type="dxa"/>
          </w:tcPr>
          <w:p w14:paraId="67A87F92" w14:textId="5C8089EF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55" w:type="dxa"/>
          </w:tcPr>
          <w:p w14:paraId="4632E23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91D8AE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D66DD31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E4084C2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676FE2E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2D42C825" w14:textId="1E01E42F" w:rsidTr="004079A1">
        <w:trPr>
          <w:trHeight w:val="850"/>
        </w:trPr>
        <w:tc>
          <w:tcPr>
            <w:tcW w:w="576" w:type="dxa"/>
          </w:tcPr>
          <w:p w14:paraId="70FAB32F" w14:textId="76A70A4F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955" w:type="dxa"/>
          </w:tcPr>
          <w:p w14:paraId="5CB8FD9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FE5BA2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B23A017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0C19375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99B9EC3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2F577271" w14:textId="722687D0" w:rsidTr="004079A1">
        <w:trPr>
          <w:trHeight w:val="850"/>
        </w:trPr>
        <w:tc>
          <w:tcPr>
            <w:tcW w:w="576" w:type="dxa"/>
          </w:tcPr>
          <w:p w14:paraId="7699412E" w14:textId="12C47BA3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955" w:type="dxa"/>
          </w:tcPr>
          <w:p w14:paraId="70666AAF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417A7D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A8EF571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96AC014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B3522C2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5DEB3CBC" w14:textId="50835167" w:rsidTr="004079A1">
        <w:trPr>
          <w:trHeight w:val="850"/>
        </w:trPr>
        <w:tc>
          <w:tcPr>
            <w:tcW w:w="576" w:type="dxa"/>
          </w:tcPr>
          <w:p w14:paraId="373151A9" w14:textId="0E238C30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955" w:type="dxa"/>
          </w:tcPr>
          <w:p w14:paraId="7A168D45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E3677D7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AA062FA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601CB91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8D6CFF5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3B1C05E5" w14:textId="43F4C74A" w:rsidTr="004079A1">
        <w:trPr>
          <w:trHeight w:val="850"/>
        </w:trPr>
        <w:tc>
          <w:tcPr>
            <w:tcW w:w="576" w:type="dxa"/>
          </w:tcPr>
          <w:p w14:paraId="6045EC72" w14:textId="32EC8294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955" w:type="dxa"/>
          </w:tcPr>
          <w:p w14:paraId="758CBC8F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32AB06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7BE8CBB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4299A95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08E4132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5E91107E" w14:textId="0C67D071" w:rsidTr="004079A1">
        <w:trPr>
          <w:trHeight w:val="850"/>
        </w:trPr>
        <w:tc>
          <w:tcPr>
            <w:tcW w:w="576" w:type="dxa"/>
          </w:tcPr>
          <w:p w14:paraId="422DD1FD" w14:textId="403BD16A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955" w:type="dxa"/>
          </w:tcPr>
          <w:p w14:paraId="72DDB05F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DC42812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942023F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45CFE35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5B43826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2650BDFF" w14:textId="6DDACD03" w:rsidTr="004079A1">
        <w:trPr>
          <w:trHeight w:val="850"/>
        </w:trPr>
        <w:tc>
          <w:tcPr>
            <w:tcW w:w="576" w:type="dxa"/>
          </w:tcPr>
          <w:p w14:paraId="3E79E085" w14:textId="40E45F6D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955" w:type="dxa"/>
          </w:tcPr>
          <w:p w14:paraId="64A721A2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AC24374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9A29FCC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ED902E4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DF7E9AB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6E31D5E5" w14:textId="2ACC2F72" w:rsidTr="004079A1">
        <w:trPr>
          <w:trHeight w:val="850"/>
        </w:trPr>
        <w:tc>
          <w:tcPr>
            <w:tcW w:w="576" w:type="dxa"/>
          </w:tcPr>
          <w:p w14:paraId="20B21ED6" w14:textId="3676F7A1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955" w:type="dxa"/>
          </w:tcPr>
          <w:p w14:paraId="6C55C1B2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0F4AE38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5CC6B31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E391043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644F8A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29B1F9E3" w14:textId="4F0459D7" w:rsidTr="004079A1">
        <w:trPr>
          <w:trHeight w:val="850"/>
        </w:trPr>
        <w:tc>
          <w:tcPr>
            <w:tcW w:w="576" w:type="dxa"/>
          </w:tcPr>
          <w:p w14:paraId="4EAC7103" w14:textId="0B5E638E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955" w:type="dxa"/>
          </w:tcPr>
          <w:p w14:paraId="48785848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BDF93FA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B3CC525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56408CA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4F75D0D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1F53DF7D" w14:textId="50B9B4A8" w:rsidTr="004079A1">
        <w:trPr>
          <w:trHeight w:val="850"/>
        </w:trPr>
        <w:tc>
          <w:tcPr>
            <w:tcW w:w="576" w:type="dxa"/>
          </w:tcPr>
          <w:p w14:paraId="1C266024" w14:textId="7C437151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955" w:type="dxa"/>
          </w:tcPr>
          <w:p w14:paraId="0743085E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1A4B5F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6E5D14C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99B212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F547176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7E3042D8" w14:textId="6591B34D" w:rsidTr="004079A1">
        <w:trPr>
          <w:trHeight w:val="850"/>
        </w:trPr>
        <w:tc>
          <w:tcPr>
            <w:tcW w:w="576" w:type="dxa"/>
          </w:tcPr>
          <w:p w14:paraId="39720E07" w14:textId="56529F68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955" w:type="dxa"/>
          </w:tcPr>
          <w:p w14:paraId="679100E0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0DB8584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409DE142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3D785AF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1987F7E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3B79D49E" w14:textId="725FDB8A" w:rsidTr="004079A1">
        <w:trPr>
          <w:trHeight w:val="850"/>
        </w:trPr>
        <w:tc>
          <w:tcPr>
            <w:tcW w:w="576" w:type="dxa"/>
          </w:tcPr>
          <w:p w14:paraId="2EDA1608" w14:textId="17344CE8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955" w:type="dxa"/>
          </w:tcPr>
          <w:p w14:paraId="7F8BF576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754B7CA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481B870A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3186F7C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2762402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64BFCCE1" w14:textId="695049B3" w:rsidTr="004079A1">
        <w:trPr>
          <w:trHeight w:val="850"/>
        </w:trPr>
        <w:tc>
          <w:tcPr>
            <w:tcW w:w="576" w:type="dxa"/>
          </w:tcPr>
          <w:p w14:paraId="7DA4A6ED" w14:textId="110116D9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955" w:type="dxa"/>
          </w:tcPr>
          <w:p w14:paraId="30A4D3F3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E63E2E0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9037DCC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5FDCD75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828443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2EC9E17D" w14:textId="4BCE23A3" w:rsidTr="004079A1">
        <w:trPr>
          <w:trHeight w:val="850"/>
        </w:trPr>
        <w:tc>
          <w:tcPr>
            <w:tcW w:w="576" w:type="dxa"/>
          </w:tcPr>
          <w:p w14:paraId="4943444D" w14:textId="42A35E39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955" w:type="dxa"/>
          </w:tcPr>
          <w:p w14:paraId="34A00D1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B234ABA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3F6A8D3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8B765D0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E39F164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75B08511" w14:textId="4FEE669D" w:rsidTr="004079A1">
        <w:trPr>
          <w:trHeight w:val="850"/>
        </w:trPr>
        <w:tc>
          <w:tcPr>
            <w:tcW w:w="576" w:type="dxa"/>
          </w:tcPr>
          <w:p w14:paraId="7B344346" w14:textId="30B19FCA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955" w:type="dxa"/>
          </w:tcPr>
          <w:p w14:paraId="1F05C93F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C063042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4761A8F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1E5BDD5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7E3745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2EDD4A68" w14:textId="3BF32F9B" w:rsidTr="004079A1">
        <w:trPr>
          <w:trHeight w:val="850"/>
        </w:trPr>
        <w:tc>
          <w:tcPr>
            <w:tcW w:w="576" w:type="dxa"/>
          </w:tcPr>
          <w:p w14:paraId="39C1C020" w14:textId="253F0A8B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955" w:type="dxa"/>
          </w:tcPr>
          <w:p w14:paraId="58F45B6C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164293C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A8EA4F5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D5B33C0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B762CC4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05E4B66E" w14:textId="7FA044C6" w:rsidTr="004079A1">
        <w:trPr>
          <w:trHeight w:val="850"/>
        </w:trPr>
        <w:tc>
          <w:tcPr>
            <w:tcW w:w="576" w:type="dxa"/>
          </w:tcPr>
          <w:p w14:paraId="1F9AD727" w14:textId="204C599E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955" w:type="dxa"/>
          </w:tcPr>
          <w:p w14:paraId="123CA97E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C3F14B3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B09ED45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6E04C88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27B5D96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25705B85" w14:textId="11C20E80" w:rsidTr="004079A1">
        <w:trPr>
          <w:trHeight w:val="850"/>
        </w:trPr>
        <w:tc>
          <w:tcPr>
            <w:tcW w:w="576" w:type="dxa"/>
          </w:tcPr>
          <w:p w14:paraId="269AA74F" w14:textId="02D56FCE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955" w:type="dxa"/>
          </w:tcPr>
          <w:p w14:paraId="16115B2B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2E32F74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0A03CC5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E484448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CB2F128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07012FA2" w14:textId="57DA6F42" w:rsidTr="004079A1">
        <w:trPr>
          <w:trHeight w:val="850"/>
        </w:trPr>
        <w:tc>
          <w:tcPr>
            <w:tcW w:w="576" w:type="dxa"/>
          </w:tcPr>
          <w:p w14:paraId="01C755BD" w14:textId="0CC45AE6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955" w:type="dxa"/>
          </w:tcPr>
          <w:p w14:paraId="5730DD2B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8A1AC98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D66F1E6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15AE49D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1EB2E1C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15BD6D8C" w14:textId="6654E107" w:rsidTr="004079A1">
        <w:trPr>
          <w:trHeight w:val="850"/>
        </w:trPr>
        <w:tc>
          <w:tcPr>
            <w:tcW w:w="576" w:type="dxa"/>
          </w:tcPr>
          <w:p w14:paraId="7EBD27AE" w14:textId="1F06E3E2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955" w:type="dxa"/>
          </w:tcPr>
          <w:p w14:paraId="39A830A1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45E520E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17E9417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0040840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149C94B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6C3720E2" w14:textId="66BC36D5" w:rsidTr="004079A1">
        <w:trPr>
          <w:trHeight w:val="850"/>
        </w:trPr>
        <w:tc>
          <w:tcPr>
            <w:tcW w:w="576" w:type="dxa"/>
          </w:tcPr>
          <w:p w14:paraId="68644978" w14:textId="332E4BF7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955" w:type="dxa"/>
          </w:tcPr>
          <w:p w14:paraId="6A63661F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25191D3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E5407F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8C29767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D907B7E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1BCABF01" w14:textId="0ADE831E" w:rsidTr="004079A1">
        <w:trPr>
          <w:trHeight w:val="850"/>
        </w:trPr>
        <w:tc>
          <w:tcPr>
            <w:tcW w:w="576" w:type="dxa"/>
          </w:tcPr>
          <w:p w14:paraId="6C66E93C" w14:textId="1D56848D" w:rsidR="00AE70D2" w:rsidRPr="00F91320" w:rsidRDefault="00AE70D2">
            <w:pPr>
              <w:rPr>
                <w:rFonts w:ascii="Times New Roman" w:hAnsi="Times New Roman" w:cs="Times New Roman"/>
              </w:rPr>
            </w:pPr>
            <w:r w:rsidRPr="00F91320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955" w:type="dxa"/>
          </w:tcPr>
          <w:p w14:paraId="430E9E94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2E6704E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D6F2052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B37EEA3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558D06C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60D4B307" w14:textId="0B406D65" w:rsidTr="004079A1">
        <w:trPr>
          <w:trHeight w:val="850"/>
        </w:trPr>
        <w:tc>
          <w:tcPr>
            <w:tcW w:w="576" w:type="dxa"/>
          </w:tcPr>
          <w:p w14:paraId="7C9C62A0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55" w:type="dxa"/>
          </w:tcPr>
          <w:p w14:paraId="1680918F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D5CD11F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4CCF789D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E52FD85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1B16AF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207FC824" w14:textId="4E619D89" w:rsidTr="004079A1">
        <w:trPr>
          <w:trHeight w:val="850"/>
        </w:trPr>
        <w:tc>
          <w:tcPr>
            <w:tcW w:w="576" w:type="dxa"/>
          </w:tcPr>
          <w:p w14:paraId="19C09A2D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55" w:type="dxa"/>
          </w:tcPr>
          <w:p w14:paraId="0CE77450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665CAE0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A24B47D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D2CF354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1E56AC3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7E78BDAC" w14:textId="293D7416" w:rsidTr="004079A1">
        <w:trPr>
          <w:trHeight w:val="850"/>
        </w:trPr>
        <w:tc>
          <w:tcPr>
            <w:tcW w:w="576" w:type="dxa"/>
          </w:tcPr>
          <w:p w14:paraId="2E53A971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55" w:type="dxa"/>
          </w:tcPr>
          <w:p w14:paraId="5A98188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7F21A5C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DEA060D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5F6F744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59B4124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71ABDC7C" w14:textId="201ED10E" w:rsidTr="004079A1">
        <w:trPr>
          <w:trHeight w:val="850"/>
        </w:trPr>
        <w:tc>
          <w:tcPr>
            <w:tcW w:w="576" w:type="dxa"/>
          </w:tcPr>
          <w:p w14:paraId="02F6389C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55" w:type="dxa"/>
          </w:tcPr>
          <w:p w14:paraId="3AE6724B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5BB74E0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37F86BF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E613143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946CACB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  <w:tr w:rsidR="00AE70D2" w:rsidRPr="00F91320" w14:paraId="16C1D83F" w14:textId="0BDEBD3E" w:rsidTr="004079A1">
        <w:trPr>
          <w:trHeight w:val="850"/>
        </w:trPr>
        <w:tc>
          <w:tcPr>
            <w:tcW w:w="576" w:type="dxa"/>
          </w:tcPr>
          <w:p w14:paraId="5CF322FB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55" w:type="dxa"/>
          </w:tcPr>
          <w:p w14:paraId="7691CC13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24EED63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8F5CBCD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8985356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B0EB1C9" w14:textId="77777777" w:rsidR="00AE70D2" w:rsidRPr="00F91320" w:rsidRDefault="00AE70D2">
            <w:pPr>
              <w:rPr>
                <w:rFonts w:ascii="Times New Roman" w:hAnsi="Times New Roman" w:cs="Times New Roman"/>
              </w:rPr>
            </w:pPr>
          </w:p>
        </w:tc>
      </w:tr>
    </w:tbl>
    <w:p w14:paraId="7F150E78" w14:textId="77777777" w:rsidR="00CC114D" w:rsidRPr="00F91320" w:rsidRDefault="00CC114D">
      <w:pPr>
        <w:rPr>
          <w:rFonts w:ascii="Times New Roman" w:hAnsi="Times New Roman" w:cs="Times New Roman"/>
        </w:rPr>
      </w:pPr>
    </w:p>
    <w:p w14:paraId="28FB728E" w14:textId="77777777" w:rsidR="00F91320" w:rsidRPr="00F91320" w:rsidRDefault="00F91320">
      <w:pPr>
        <w:rPr>
          <w:rFonts w:ascii="Times New Roman" w:hAnsi="Times New Roman" w:cs="Times New Roman"/>
        </w:rPr>
      </w:pPr>
    </w:p>
    <w:sectPr w:rsidR="00F91320" w:rsidRPr="00F91320" w:rsidSect="00FA467E">
      <w:pgSz w:w="16838" w:h="11906" w:orient="landscape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14D"/>
    <w:rsid w:val="00200A58"/>
    <w:rsid w:val="00356380"/>
    <w:rsid w:val="004079A1"/>
    <w:rsid w:val="00422257"/>
    <w:rsid w:val="004C2492"/>
    <w:rsid w:val="006837F6"/>
    <w:rsid w:val="006B5C76"/>
    <w:rsid w:val="00AE70D2"/>
    <w:rsid w:val="00CC114D"/>
    <w:rsid w:val="00F91320"/>
    <w:rsid w:val="00FA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EF75DB"/>
  <w15:chartTrackingRefBased/>
  <w15:docId w15:val="{4B5B2A23-D7AE-47E2-B0BC-261431012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C1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93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Saïdou DOUMBOUYA</dc:creator>
  <cp:keywords/>
  <dc:description/>
  <cp:lastModifiedBy>Saïdou DOUMBOUYA</cp:lastModifiedBy>
  <cp:revision>2</cp:revision>
  <dcterms:created xsi:type="dcterms:W3CDTF">2024-04-05T03:11:00Z</dcterms:created>
  <dcterms:modified xsi:type="dcterms:W3CDTF">2024-04-05T08:12:00Z</dcterms:modified>
</cp:coreProperties>
</file>